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8EE3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953470B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AD97420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3489E4E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23EDF665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7B125548" w14:textId="77777777" w:rsidR="00541ACA" w:rsidRDefault="00541ACA" w:rsidP="00541ACA">
      <w:pPr>
        <w:jc w:val="center"/>
        <w:rPr>
          <w:b/>
          <w:sz w:val="32"/>
          <w:szCs w:val="32"/>
        </w:rPr>
      </w:pPr>
    </w:p>
    <w:p w14:paraId="095EAE22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04B155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B7D521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1C20BE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C4F5977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4"/>
          <w:szCs w:val="24"/>
        </w:rPr>
        <w:t>NOME DO(A) AUTOR(A)</w:t>
      </w:r>
      <w:bookmarkEnd w:id="1"/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5B27D4B7" w14:textId="77777777" w:rsidR="004E75DD" w:rsidRDefault="004E75DD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221860F1" w14:textId="77777777" w:rsidR="00C90615" w:rsidRDefault="00C90615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1C4BBA65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TESE EM INGLÊS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203A7B0D" w14:textId="77777777" w:rsidR="004E75DD" w:rsidRDefault="004E75DD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7E8F6AB3" w14:textId="77777777" w:rsidR="00C90615" w:rsidRDefault="00C90615" w:rsidP="00C90615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5EFD5215" w14:textId="77777777" w:rsidR="004504F5" w:rsidRPr="00414903" w:rsidRDefault="004E75DD" w:rsidP="004504F5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TESE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742CF9D" w14:textId="77777777" w:rsidR="00414903" w:rsidRDefault="0041490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92387AA" w14:textId="77777777" w:rsidR="00C90615" w:rsidRDefault="00C90615" w:rsidP="00541ACA">
      <w:pPr>
        <w:jc w:val="center"/>
        <w:rPr>
          <w:b/>
          <w:sz w:val="32"/>
          <w:szCs w:val="32"/>
        </w:rPr>
      </w:pPr>
    </w:p>
    <w:p w14:paraId="03183F22" w14:textId="77777777" w:rsidR="00C90615" w:rsidRDefault="004E75DD" w:rsidP="00C906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543A9B92" w14:textId="77777777" w:rsidR="00C90615" w:rsidRPr="002C4057" w:rsidRDefault="00C90615" w:rsidP="00C90615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6F0DED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TESE EM INGLÊS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2A761E6E" w14:textId="77777777" w:rsidR="004E75DD" w:rsidRDefault="004E75DD" w:rsidP="00C90615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7A39EE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TESE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C0D1C61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5E068290" w14:textId="77777777" w:rsidR="004E75DD" w:rsidRPr="002C4057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3ACBB989" w14:textId="77777777" w:rsidR="004E75DD" w:rsidRDefault="004E75DD" w:rsidP="004E75DD">
      <w:pPr>
        <w:jc w:val="center"/>
        <w:rPr>
          <w:rFonts w:ascii="Arial" w:hAnsi="Arial" w:cs="Arial"/>
          <w:b/>
          <w:sz w:val="24"/>
          <w:szCs w:val="24"/>
        </w:rPr>
      </w:pPr>
    </w:p>
    <w:p w14:paraId="349993D6" w14:textId="77777777" w:rsidR="004E75DD" w:rsidRPr="004B3C6F" w:rsidRDefault="004E75DD" w:rsidP="004E75DD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352DD4">
        <w:rPr>
          <w:rFonts w:ascii="Arial" w:hAnsi="Arial" w:cs="Arial"/>
          <w:sz w:val="24"/>
          <w:szCs w:val="24"/>
        </w:rPr>
        <w:t xml:space="preserve">Tese de Doutorado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252864754"/>
          <w:placeholder>
            <w:docPart w:val="F09FBA906E5545A29A3B3656BB8CDA44"/>
          </w:placeholder>
          <w:showingPlcHdr/>
          <w:dropDownList>
            <w:listItem w:value="Escolher um item."/>
            <w:listItem w:displayText="Doutor" w:value="Doutor"/>
            <w:listItem w:displayText="Doutora" w:value="Doutora"/>
          </w:dropDownList>
        </w:sdtPr>
        <w:sdtEndPr/>
        <w:sdtContent>
          <w:r w:rsidRPr="00352DD4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352DD4">
        <w:rPr>
          <w:rFonts w:ascii="Arial" w:hAnsi="Arial" w:cs="Arial"/>
          <w:sz w:val="24"/>
          <w:szCs w:val="24"/>
        </w:rPr>
        <w:t xml:space="preserve"> </w:t>
      </w:r>
      <w:r w:rsidRPr="004B3C6F">
        <w:rPr>
          <w:rFonts w:ascii="Arial" w:hAnsi="Arial" w:cs="Arial"/>
          <w:sz w:val="24"/>
          <w:szCs w:val="24"/>
          <w:lang w:val="en-US"/>
        </w:rPr>
        <w:t>em Ciências.</w:t>
      </w:r>
    </w:p>
    <w:p w14:paraId="02C95522" w14:textId="77777777" w:rsidR="004E75DD" w:rsidRPr="004B3C6F" w:rsidRDefault="004E75DD" w:rsidP="004E75DD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</w:p>
    <w:p w14:paraId="00D3AB68" w14:textId="77777777" w:rsidR="00C90615" w:rsidRPr="004B3C6F" w:rsidRDefault="004E75DD" w:rsidP="00C90615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  <w:r w:rsidRPr="00641137">
        <w:rPr>
          <w:rFonts w:ascii="Arial" w:hAnsi="Arial" w:cs="Arial"/>
          <w:sz w:val="24"/>
          <w:szCs w:val="24"/>
          <w:lang w:val="en-US"/>
        </w:rPr>
        <w:t>Doctor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Pr="00641137">
        <w:rPr>
          <w:rFonts w:ascii="Arial" w:hAnsi="Arial" w:cs="Arial"/>
          <w:sz w:val="24"/>
          <w:szCs w:val="24"/>
          <w:lang w:val="en-US"/>
        </w:rPr>
        <w:t xml:space="preserve">s </w:t>
      </w:r>
      <w:r>
        <w:rPr>
          <w:rFonts w:ascii="Arial" w:hAnsi="Arial" w:cs="Arial"/>
          <w:sz w:val="24"/>
          <w:szCs w:val="24"/>
          <w:lang w:val="en-US"/>
        </w:rPr>
        <w:t>Thesis</w:t>
      </w:r>
      <w:r w:rsidRPr="00641137">
        <w:rPr>
          <w:rFonts w:ascii="Arial" w:hAnsi="Arial" w:cs="Arial"/>
          <w:sz w:val="24"/>
          <w:szCs w:val="24"/>
          <w:lang w:val="en-US"/>
        </w:rPr>
        <w:t xml:space="preserve"> presented to the Institu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641137">
        <w:rPr>
          <w:rFonts w:ascii="Arial" w:hAnsi="Arial" w:cs="Arial"/>
          <w:sz w:val="24"/>
          <w:szCs w:val="24"/>
          <w:lang w:val="en-US"/>
        </w:rPr>
        <w:t>e of Chemi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41137">
        <w:rPr>
          <w:rFonts w:ascii="Arial" w:hAnsi="Arial" w:cs="Arial"/>
          <w:sz w:val="24"/>
          <w:szCs w:val="24"/>
          <w:lang w:val="en-US"/>
        </w:rPr>
        <w:t>try of the University of Campinas as part of the requirements to obtain the title of Doctor in Sciences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3637525" w14:textId="77777777" w:rsidR="00C90615" w:rsidRPr="004B3C6F" w:rsidRDefault="00C90615" w:rsidP="00C90615">
      <w:pPr>
        <w:spacing w:line="720" w:lineRule="auto"/>
        <w:ind w:left="2694" w:right="-285"/>
        <w:jc w:val="both"/>
        <w:rPr>
          <w:rFonts w:ascii="Times New Roman" w:hAnsi="Times New Roman"/>
          <w:b/>
          <w:lang w:val="en-US"/>
        </w:rPr>
      </w:pPr>
    </w:p>
    <w:p w14:paraId="2991FE67" w14:textId="77777777" w:rsidR="004E75DD" w:rsidRPr="004B3C6F" w:rsidRDefault="004E75DD" w:rsidP="00C90615">
      <w:pPr>
        <w:spacing w:line="720" w:lineRule="auto"/>
        <w:ind w:left="2694" w:right="-285"/>
        <w:jc w:val="both"/>
        <w:rPr>
          <w:rFonts w:ascii="Arial" w:hAnsi="Arial" w:cs="Arial"/>
          <w:lang w:val="en-US"/>
        </w:rPr>
      </w:pPr>
      <w:r w:rsidRPr="004B3C6F">
        <w:rPr>
          <w:rFonts w:ascii="Times New Roman" w:hAnsi="Times New Roman"/>
          <w:b/>
          <w:lang w:val="en-US"/>
        </w:rPr>
        <w:tab/>
      </w:r>
      <w:r w:rsidRPr="004B3C6F">
        <w:rPr>
          <w:rFonts w:ascii="Times New Roman" w:hAnsi="Times New Roman"/>
          <w:b/>
          <w:lang w:val="en-US"/>
        </w:rPr>
        <w:tab/>
      </w:r>
      <w:r w:rsidRPr="004B3C6F">
        <w:rPr>
          <w:rFonts w:ascii="Times New Roman" w:hAnsi="Times New Roman"/>
          <w:b/>
          <w:lang w:val="en-US"/>
        </w:rPr>
        <w:tab/>
      </w:r>
    </w:p>
    <w:p w14:paraId="60D986B7" w14:textId="77777777" w:rsidR="004E75DD" w:rsidRDefault="004E75DD" w:rsidP="004E75DD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Supervisor: Dr.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1411F765" w14:textId="77777777" w:rsidR="004E75DD" w:rsidRDefault="004E75DD" w:rsidP="00C90615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7E65B17C044141BE9E1FBA1B6C36D398"/>
          </w:placeholder>
          <w:showingPlcHdr/>
          <w:dropDownList>
            <w:listItem w:value="Escolher um item."/>
            <w:listItem w:displayText="Co-supervisor: Dr." w:value="Co-supervisor: Dr."/>
            <w:listItem w:displayText=" " w:value=" 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04C9A29" w14:textId="77777777" w:rsidR="00C90615" w:rsidRPr="00C90615" w:rsidRDefault="00C90615" w:rsidP="00C90615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</w:p>
    <w:p w14:paraId="65C2E0C6" w14:textId="77777777" w:rsidR="00A220B2" w:rsidRPr="00175E44" w:rsidRDefault="004E75DD" w:rsidP="0032328B">
      <w:pPr>
        <w:tabs>
          <w:tab w:val="center" w:pos="4252"/>
          <w:tab w:val="right" w:pos="8504"/>
        </w:tabs>
        <w:spacing w:line="360" w:lineRule="auto"/>
        <w:jc w:val="both"/>
        <w:rPr>
          <w:b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</w:t>
      </w:r>
      <w:r>
        <w:rPr>
          <w:rFonts w:ascii="Arial" w:hAnsi="Arial" w:cs="Arial"/>
          <w:b/>
          <w:sz w:val="24"/>
          <w:szCs w:val="24"/>
        </w:rPr>
        <w:t>Tese</w:t>
      </w:r>
      <w:r w:rsidRPr="00E763AF">
        <w:rPr>
          <w:rFonts w:ascii="Arial" w:hAnsi="Arial" w:cs="Arial"/>
          <w:b/>
          <w:sz w:val="24"/>
          <w:szCs w:val="24"/>
        </w:rPr>
        <w:t xml:space="preserve">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F09FBA906E5545A29A3B3656BB8CDA44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F09FBA906E5545A29A3B3656BB8CDA44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9D86" w14:textId="77777777" w:rsidR="00310BA8" w:rsidRDefault="00310BA8" w:rsidP="00175E44">
      <w:pPr>
        <w:spacing w:line="240" w:lineRule="auto"/>
      </w:pPr>
      <w:r>
        <w:separator/>
      </w:r>
    </w:p>
  </w:endnote>
  <w:endnote w:type="continuationSeparator" w:id="0">
    <w:p w14:paraId="437A20B2" w14:textId="77777777" w:rsidR="00310BA8" w:rsidRDefault="00310BA8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12DE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6C57C2B6" w14:textId="11E89E38" w:rsidR="00CC3B3D" w:rsidRDefault="00CC3B3D" w:rsidP="00CC3B3D">
    <w:pPr>
      <w:pStyle w:val="Rodap"/>
      <w:jc w:val="center"/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4C5159">
      <w:rPr>
        <w:rFonts w:ascii="Arial" w:hAnsi="Arial" w:cs="Arial"/>
        <w:b/>
        <w:noProof/>
        <w:sz w:val="24"/>
        <w:szCs w:val="24"/>
      </w:rPr>
      <w:t>2025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E5C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2CE1D516" w14:textId="3FD079EA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4C5159">
      <w:rPr>
        <w:rFonts w:ascii="Arial" w:hAnsi="Arial" w:cs="Arial"/>
        <w:b/>
        <w:noProof/>
        <w:sz w:val="24"/>
        <w:szCs w:val="24"/>
      </w:rPr>
      <w:t>2025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A16B" w14:textId="77777777" w:rsidR="004B3C6F" w:rsidRDefault="004B3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8E3F" w14:textId="77777777" w:rsidR="00310BA8" w:rsidRDefault="00310BA8" w:rsidP="00175E44">
      <w:pPr>
        <w:spacing w:line="240" w:lineRule="auto"/>
      </w:pPr>
      <w:r>
        <w:separator/>
      </w:r>
    </w:p>
  </w:footnote>
  <w:footnote w:type="continuationSeparator" w:id="0">
    <w:p w14:paraId="66ECB51B" w14:textId="77777777" w:rsidR="00310BA8" w:rsidRDefault="00310BA8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7A29" w14:textId="77777777" w:rsidR="004B3C6F" w:rsidRDefault="004B3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18B4C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67E412CA" wp14:editId="33B1B4FD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B723" w14:textId="77777777" w:rsidR="004B3C6F" w:rsidRDefault="004B3C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rctycxrIbOaIyJI9UZ447Is08CdewshcST4TMapsmqEkeEXThJAISqadSLwaK42mQqbB2n80jNHJtAZFlNvQ==" w:salt="pSjPGp4HMR9Js/lchWXHQg==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E7956"/>
    <w:rsid w:val="00105643"/>
    <w:rsid w:val="00137EEC"/>
    <w:rsid w:val="00175E44"/>
    <w:rsid w:val="002A098D"/>
    <w:rsid w:val="002D73C8"/>
    <w:rsid w:val="00310BA8"/>
    <w:rsid w:val="0032328B"/>
    <w:rsid w:val="00352DD4"/>
    <w:rsid w:val="00414903"/>
    <w:rsid w:val="004504F5"/>
    <w:rsid w:val="00482C00"/>
    <w:rsid w:val="004B3C6F"/>
    <w:rsid w:val="004C5159"/>
    <w:rsid w:val="004E75DD"/>
    <w:rsid w:val="004F1313"/>
    <w:rsid w:val="00541ACA"/>
    <w:rsid w:val="00773FEB"/>
    <w:rsid w:val="00A220B2"/>
    <w:rsid w:val="00C54D91"/>
    <w:rsid w:val="00C90615"/>
    <w:rsid w:val="00CC3B3D"/>
    <w:rsid w:val="00CF22A6"/>
    <w:rsid w:val="00D07D57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7077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9FBA906E5545A29A3B3656BB8CD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B3E0B-5C4C-4366-8FA6-35C85897B9BC}"/>
      </w:docPartPr>
      <w:docPartBody>
        <w:p w:rsidR="008E58E4" w:rsidRDefault="00930B9A" w:rsidP="00930B9A">
          <w:pPr>
            <w:pStyle w:val="F09FBA906E5545A29A3B3656BB8CDA44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7E65B17C044141BE9E1FBA1B6C36D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CBEB8-2BF9-4942-BF31-633FD2B8554B}"/>
      </w:docPartPr>
      <w:docPartBody>
        <w:p w:rsidR="008E58E4" w:rsidRDefault="00930B9A" w:rsidP="00930B9A">
          <w:pPr>
            <w:pStyle w:val="7E65B17C044141BE9E1FBA1B6C36D398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660B6"/>
    <w:rsid w:val="00445A41"/>
    <w:rsid w:val="00525DA1"/>
    <w:rsid w:val="00570CBD"/>
    <w:rsid w:val="008E58E4"/>
    <w:rsid w:val="00930B9A"/>
    <w:rsid w:val="00A7222E"/>
    <w:rsid w:val="00AA4846"/>
    <w:rsid w:val="00C121FF"/>
    <w:rsid w:val="00CD7779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B9A"/>
    <w:rPr>
      <w:color w:val="808080"/>
    </w:rPr>
  </w:style>
  <w:style w:type="paragraph" w:customStyle="1" w:styleId="F09FBA906E5545A29A3B3656BB8CDA44">
    <w:name w:val="F09FBA906E5545A29A3B3656BB8CDA44"/>
    <w:rsid w:val="00930B9A"/>
  </w:style>
  <w:style w:type="paragraph" w:customStyle="1" w:styleId="7E65B17C044141BE9E1FBA1B6C36D398">
    <w:name w:val="7E65B17C044141BE9E1FBA1B6C36D398"/>
    <w:rsid w:val="00930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6</cp:revision>
  <dcterms:created xsi:type="dcterms:W3CDTF">2021-02-16T13:54:00Z</dcterms:created>
  <dcterms:modified xsi:type="dcterms:W3CDTF">2025-02-03T18:53:00Z</dcterms:modified>
</cp:coreProperties>
</file>